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144" w:rsidRDefault="00770144" w:rsidP="00770144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75"/>
        <w:gridCol w:w="96"/>
        <w:gridCol w:w="8961"/>
        <w:gridCol w:w="96"/>
        <w:gridCol w:w="75"/>
        <w:gridCol w:w="46"/>
      </w:tblGrid>
      <w:tr w:rsidR="00770144" w:rsidTr="007B048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770144" w:rsidTr="007B0489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770144" w:rsidTr="007B0489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770144" w:rsidTr="007B0489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770144" w:rsidTr="007B048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порядка представления государственной статистической отчетности"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770144" w:rsidTr="007B0489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770144" w:rsidTr="007B0489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770144" w:rsidTr="007B0489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770144" w:rsidTr="007B0489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ИНВЕСТИЦИЯХ В ОСНОВНОЙ КАПИТАЛ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январь - ноябрь 2015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7"/>
                <w:szCs w:val="17"/>
              </w:rPr>
              <w:t>(нарастающим итогом)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770144" w:rsidTr="007B0489">
        <w:trPr>
          <w:trHeight w:val="17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770144" w:rsidRDefault="00770144" w:rsidP="0077014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4"/>
        <w:gridCol w:w="3431"/>
      </w:tblGrid>
      <w:tr w:rsidR="00770144" w:rsidTr="007B048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83"/>
              <w:gridCol w:w="1611"/>
            </w:tblGrid>
            <w:tr w:rsidR="00770144" w:rsidTr="007B0489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70144" w:rsidRDefault="00770144" w:rsidP="007B0489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70144" w:rsidRDefault="00770144" w:rsidP="007B0489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770144" w:rsidTr="007B0489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70144" w:rsidRDefault="00770144" w:rsidP="007B048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предприятий, средняя численность работников которых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не превышает 15 человек, не являющихся субъектами малого предпринимательства,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средних и малых предприятий, в том числе микропредприятий), осуществляющие все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виды экономической деятельности:</w:t>
                  </w:r>
                </w:p>
                <w:p w:rsidR="00770144" w:rsidRDefault="00770144" w:rsidP="007B048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по установленному им адресу</w:t>
                  </w:r>
                </w:p>
                <w:p w:rsidR="00770144" w:rsidRDefault="00770144" w:rsidP="007B048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  <w:p w:rsidR="00770144" w:rsidRDefault="00770144" w:rsidP="007B048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70144" w:rsidRDefault="00770144" w:rsidP="007B048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 числа после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отчетного периода</w:t>
                  </w:r>
                </w:p>
              </w:tc>
            </w:tr>
            <w:tr w:rsidR="00770144" w:rsidTr="007B0489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70144" w:rsidRDefault="00770144" w:rsidP="007B048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70144" w:rsidRDefault="00770144" w:rsidP="007B048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320"/>
              <w:gridCol w:w="2557"/>
              <w:gridCol w:w="320"/>
              <w:gridCol w:w="97"/>
            </w:tblGrid>
            <w:tr w:rsidR="00770144" w:rsidTr="007B048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70144" w:rsidRDefault="00770144" w:rsidP="007B048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70144" w:rsidRDefault="00770144" w:rsidP="007B048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70144" w:rsidRDefault="00770144" w:rsidP="007B048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П-2 (краткая)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70144" w:rsidRDefault="00770144" w:rsidP="007B048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70144" w:rsidRDefault="00770144" w:rsidP="007B048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770144" w:rsidTr="007B048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70144" w:rsidRDefault="00770144" w:rsidP="007B048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70144" w:rsidRDefault="00770144" w:rsidP="007B048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04.09.2014 № 548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от _____________ № _____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70144" w:rsidRDefault="00770144" w:rsidP="007B048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770144" w:rsidTr="007B0489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70144" w:rsidRDefault="00770144" w:rsidP="007B048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70144" w:rsidRDefault="00770144" w:rsidP="007B0489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70144" w:rsidRDefault="00770144" w:rsidP="007B048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770144" w:rsidRDefault="00770144" w:rsidP="0077014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770144" w:rsidTr="007B04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770144" w:rsidTr="007B0489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70144" w:rsidRDefault="00770144" w:rsidP="007B048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770144" w:rsidRDefault="00770144" w:rsidP="007B048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 администрация городского округа г. Рыбинск(Департамент образования г. Рыбинск)</w:t>
                  </w:r>
                </w:p>
              </w:tc>
            </w:tr>
          </w:tbl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770144" w:rsidTr="007B04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770144" w:rsidTr="007B0489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70144" w:rsidRDefault="00770144" w:rsidP="007B048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770144" w:rsidRDefault="00770144" w:rsidP="007B048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770144" w:rsidRDefault="00770144" w:rsidP="0077014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2631"/>
        <w:gridCol w:w="2631"/>
        <w:gridCol w:w="2631"/>
      </w:tblGrid>
      <w:tr w:rsidR="00770144" w:rsidTr="007B0489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770144" w:rsidTr="007B048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770144" w:rsidTr="007B04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770144" w:rsidTr="007B0489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0617005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770144" w:rsidRDefault="00770144" w:rsidP="00770144">
      <w:pPr>
        <w:spacing w:after="0"/>
        <w:rPr>
          <w:rStyle w:val="printer"/>
        </w:rPr>
      </w:pPr>
      <w:r>
        <w:rPr>
          <w:rFonts w:ascii="Tahoma" w:eastAsia="Times New Roman" w:hAnsi="Tahoma" w:cs="Tahoma"/>
          <w:sz w:val="18"/>
          <w:szCs w:val="18"/>
        </w:rPr>
        <w:br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770144" w:rsidTr="007B048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4"/>
              <w:gridCol w:w="9021"/>
            </w:tblGrid>
            <w:tr w:rsidR="00770144" w:rsidTr="007B0489">
              <w:tc>
                <w:tcPr>
                  <w:tcW w:w="6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70144" w:rsidRDefault="00770144" w:rsidP="007B048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ЭП: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70144" w:rsidRDefault="00770144" w:rsidP="007B048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Брядовая Римма Александровна, Общее подразделение, Департамент образования администрации г. Рыбинск</w:t>
                  </w:r>
                </w:p>
              </w:tc>
            </w:tr>
          </w:tbl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770144" w:rsidRDefault="00770144" w:rsidP="00770144">
      <w:pPr>
        <w:pStyle w:val="z-1"/>
      </w:pPr>
      <w:r>
        <w:t>Конец формы</w:t>
      </w:r>
    </w:p>
    <w:p w:rsidR="00770144" w:rsidRDefault="00770144" w:rsidP="00770144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770144" w:rsidTr="007B048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9"/>
                <w:szCs w:val="19"/>
              </w:rPr>
            </w:pPr>
            <w:bookmarkStart w:id="0" w:name="Основная_часть"/>
            <w:bookmarkEnd w:id="0"/>
            <w:r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  <w:t>Заполняется за первый и второй месяц квартала</w:t>
            </w:r>
          </w:p>
        </w:tc>
      </w:tr>
      <w:tr w:rsidR="00770144" w:rsidTr="007B048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770144" w:rsidRDefault="00770144" w:rsidP="0077014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3"/>
        <w:gridCol w:w="596"/>
        <w:gridCol w:w="1488"/>
        <w:gridCol w:w="1488"/>
        <w:gridCol w:w="1510"/>
        <w:gridCol w:w="1510"/>
      </w:tblGrid>
      <w:tr w:rsidR="00770144" w:rsidTr="007B0489">
        <w:tc>
          <w:tcPr>
            <w:tcW w:w="15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32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Использовано</w:t>
            </w:r>
          </w:p>
        </w:tc>
      </w:tr>
      <w:tr w:rsidR="00770144" w:rsidTr="007B048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период с начала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месяц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 прошлого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месяц прошлого года</w:t>
            </w:r>
          </w:p>
        </w:tc>
      </w:tr>
      <w:tr w:rsidR="00770144" w:rsidTr="007B04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</w:tr>
      <w:tr w:rsidR="00770144" w:rsidTr="007B04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Инвестиции в основной капитал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</w:t>
            </w:r>
          </w:p>
        </w:tc>
      </w:tr>
      <w:tr w:rsidR="00770144" w:rsidTr="007B04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Кроме того, приобретено основных средств,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бывших в употреблении у других юридических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физических лиц, и объектов незавершенного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70144" w:rsidRDefault="00770144" w:rsidP="007B048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770144" w:rsidRDefault="00770144" w:rsidP="00770144">
      <w:pPr>
        <w:pStyle w:val="z-1"/>
      </w:pPr>
      <w:r>
        <w:t>Конец формы</w:t>
      </w:r>
    </w:p>
    <w:p w:rsidR="00770144" w:rsidRDefault="00770144" w:rsidP="00770144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770144" w:rsidTr="007B0489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770144" w:rsidTr="007B0489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70144" w:rsidRDefault="00770144" w:rsidP="007B048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770144" w:rsidTr="007B0489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770144" w:rsidRDefault="00770144" w:rsidP="007B048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770144" w:rsidRDefault="00770144" w:rsidP="007B048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770144" w:rsidRDefault="00770144" w:rsidP="007B048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770144" w:rsidTr="007B0489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770144" w:rsidRDefault="00770144" w:rsidP="007B048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770144" w:rsidRDefault="00770144" w:rsidP="007B048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770144" w:rsidRDefault="00770144" w:rsidP="007B048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770144" w:rsidRDefault="00770144" w:rsidP="0077014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4"/>
        <w:gridCol w:w="593"/>
        <w:gridCol w:w="592"/>
        <w:gridCol w:w="592"/>
        <w:gridCol w:w="592"/>
        <w:gridCol w:w="592"/>
        <w:gridCol w:w="5137"/>
      </w:tblGrid>
      <w:tr w:rsidR="00770144" w:rsidTr="007B048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80"/>
              <w:gridCol w:w="2402"/>
              <w:gridCol w:w="231"/>
              <w:gridCol w:w="839"/>
              <w:gridCol w:w="45"/>
            </w:tblGrid>
            <w:tr w:rsidR="00770144" w:rsidTr="007B0489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70144" w:rsidRDefault="00770144" w:rsidP="007B048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770144" w:rsidTr="007B0489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770144" w:rsidRDefault="00770144" w:rsidP="007B048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770144" w:rsidRDefault="00770144" w:rsidP="007B048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770144" w:rsidRDefault="00770144" w:rsidP="007B048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0144" w:rsidRDefault="00770144" w:rsidP="007B0489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770144" w:rsidTr="007B048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770144" w:rsidRDefault="00770144" w:rsidP="007B048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770144" w:rsidRDefault="00770144" w:rsidP="007B048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770144" w:rsidRDefault="00770144" w:rsidP="007B048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0144" w:rsidRDefault="00770144" w:rsidP="007B0489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770144" w:rsidTr="007B0489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770144" w:rsidRDefault="00770144" w:rsidP="007B048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52-18-74,52-03-28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770144" w:rsidRDefault="00770144" w:rsidP="007B0489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E-mail: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770144" w:rsidRDefault="00770144" w:rsidP="007B048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168"/>
                    <w:gridCol w:w="46"/>
                    <w:gridCol w:w="313"/>
                  </w:tblGrid>
                  <w:tr w:rsidR="00770144" w:rsidTr="007B0489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770144" w:rsidRDefault="00770144" w:rsidP="007B0489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770144" w:rsidRDefault="00770144" w:rsidP="007B0489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770144" w:rsidRDefault="00770144" w:rsidP="007B0489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770144" w:rsidRDefault="00770144" w:rsidP="007B0489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770144" w:rsidRDefault="00770144" w:rsidP="007B0489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770144" w:rsidRDefault="00770144" w:rsidP="007B0489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770144" w:rsidRDefault="00770144" w:rsidP="007B048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70144" w:rsidRDefault="00770144" w:rsidP="007B048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770144" w:rsidTr="007B048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770144" w:rsidRDefault="00770144" w:rsidP="007B048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70144" w:rsidRDefault="00770144" w:rsidP="007B048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70144" w:rsidRDefault="00770144" w:rsidP="007B048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770144" w:rsidRDefault="00770144" w:rsidP="007B048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70144" w:rsidRDefault="00770144" w:rsidP="007B048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770144" w:rsidRDefault="00770144" w:rsidP="00770144">
      <w:pPr>
        <w:pStyle w:val="z-1"/>
      </w:pPr>
      <w:r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770144" w:rsidTr="007B048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0"/>
              <w:gridCol w:w="9015"/>
            </w:tblGrid>
            <w:tr w:rsidR="00770144" w:rsidTr="007B0489">
              <w:tc>
                <w:tcPr>
                  <w:tcW w:w="6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70144" w:rsidRDefault="00770144" w:rsidP="007B048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pict/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ЭП: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70144" w:rsidRDefault="00770144" w:rsidP="007B048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Брядовая Римма Александровна, Общее подразделение, Департамент образования администрации г. Рыбинск</w:t>
                  </w:r>
                </w:p>
              </w:tc>
            </w:tr>
          </w:tbl>
          <w:p w:rsidR="00770144" w:rsidRDefault="00770144" w:rsidP="007B048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770144" w:rsidRDefault="00770144" w:rsidP="00770144">
      <w:pPr>
        <w:spacing w:after="0"/>
        <w:rPr>
          <w:rFonts w:eastAsia="Times New Roman"/>
        </w:rPr>
      </w:pPr>
    </w:p>
    <w:p w:rsidR="00EA701A" w:rsidRDefault="00EA701A">
      <w:bookmarkStart w:id="1" w:name="_GoBack"/>
      <w:bookmarkEnd w:id="1"/>
    </w:p>
    <w:sectPr w:rsidR="00EA7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144"/>
    <w:rsid w:val="00770144"/>
    <w:rsid w:val="00EA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70144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70144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770144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70144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70144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70144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70144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770144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70144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70144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3081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2016-04-19T12:50:00Z</dcterms:created>
  <dcterms:modified xsi:type="dcterms:W3CDTF">2016-04-19T12:51:00Z</dcterms:modified>
</cp:coreProperties>
</file>